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779140DD" w:rsidR="002B05FD" w:rsidRPr="003C2A6C" w:rsidRDefault="002B05FD" w:rsidP="002B05FD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2327E">
        <w:rPr>
          <w:rFonts w:ascii="Tahoma" w:eastAsia="Times New Roman" w:hAnsi="Tahoma" w:cs="Tahoma"/>
          <w:b/>
          <w:bCs/>
          <w:sz w:val="24"/>
          <w:szCs w:val="24"/>
        </w:rPr>
        <w:t>A35</w:t>
      </w:r>
      <w:r w:rsidR="003D6B62">
        <w:rPr>
          <w:rFonts w:ascii="Tahoma" w:eastAsia="Times New Roman" w:hAnsi="Tahoma" w:cs="Tahoma"/>
          <w:b/>
          <w:bCs/>
          <w:sz w:val="24"/>
          <w:szCs w:val="24"/>
        </w:rPr>
        <w:t>394</w:t>
      </w:r>
      <w:r w:rsidR="007052EC">
        <w:rPr>
          <w:rFonts w:ascii="Tahoma" w:eastAsia="Times New Roman" w:hAnsi="Tahoma" w:cs="Tahoma"/>
          <w:b/>
          <w:bCs/>
          <w:sz w:val="24"/>
          <w:szCs w:val="24"/>
        </w:rPr>
        <w:t>08</w:t>
      </w:r>
    </w:p>
    <w:p w14:paraId="746E1166" w14:textId="77777777" w:rsidR="002B05FD" w:rsidRPr="002A6B78" w:rsidRDefault="002B05FD" w:rsidP="002B05F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D9E7728" w14:textId="4FF21260" w:rsidR="002B05FD" w:rsidRPr="002A6B78" w:rsidRDefault="00215999" w:rsidP="002B05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2B05FD">
        <w:rPr>
          <w:rFonts w:ascii="Tahoma" w:eastAsia="Times New Roman" w:hAnsi="Tahoma" w:cs="Tahoma"/>
          <w:sz w:val="20"/>
          <w:szCs w:val="20"/>
        </w:rPr>
        <w:t>Wallet</w:t>
      </w:r>
    </w:p>
    <w:p w14:paraId="034E122D" w14:textId="5743273F" w:rsidR="002B05FD" w:rsidRPr="004F2550" w:rsidRDefault="008852E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651BF740" w14:textId="54FFC2D1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 </w:t>
      </w:r>
      <w:r w:rsidR="00F225AA">
        <w:rPr>
          <w:rFonts w:ascii="Tahoma" w:eastAsia="Times New Roman" w:hAnsi="Tahoma" w:cs="Tahoma"/>
          <w:sz w:val="20"/>
          <w:szCs w:val="20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F225AA">
        <w:rPr>
          <w:rFonts w:ascii="Tahoma" w:eastAsia="Times New Roman" w:hAnsi="Tahoma" w:cs="Tahoma"/>
          <w:sz w:val="20"/>
          <w:szCs w:val="20"/>
        </w:rPr>
        <w:t>4-1/4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7CE94736" w14:textId="447481D0" w:rsidR="002B05FD" w:rsidRDefault="00F225AA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02327E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1C5DE83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2FF7EB9E" w14:textId="4359A071" w:rsidR="00217611" w:rsidRPr="008852E5" w:rsidRDefault="008852E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Pierced Embossed Overlay</w:t>
      </w:r>
    </w:p>
    <w:p w14:paraId="75CFE38D" w14:textId="4E76F5C2" w:rsidR="008852E5" w:rsidRPr="008852E5" w:rsidRDefault="008852E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Dark Brown Underlay</w:t>
      </w:r>
    </w:p>
    <w:p w14:paraId="0D1214E8" w14:textId="09B8CB6C" w:rsidR="008852E5" w:rsidRPr="008852E5" w:rsidRDefault="008852E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Nailhead Embellishment</w:t>
      </w:r>
    </w:p>
    <w:p w14:paraId="606CF16E" w14:textId="6A279F2B" w:rsidR="008852E5" w:rsidRPr="008852E5" w:rsidRDefault="008852E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Large Painted Feather Design</w:t>
      </w:r>
    </w:p>
    <w:p w14:paraId="6305DCE9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2F8D20C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Gusseted Cash Pocket</w:t>
      </w:r>
    </w:p>
    <w:p w14:paraId="4E9F1CC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491FF966" w14:textId="77777777" w:rsidR="002B05FD" w:rsidRDefault="002B05FD" w:rsidP="002B05FD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6AAFA89A" w14:textId="6262CBCA" w:rsidR="002B05FD" w:rsidRDefault="002B05FD" w:rsidP="002B05FD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This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Ariat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r w:rsidR="006D38F3">
        <w:rPr>
          <w:rStyle w:val="Emphasis"/>
          <w:rFonts w:ascii="Tahoma" w:eastAsia="Times New Roman" w:hAnsi="Tahoma" w:cs="Tahoma"/>
          <w:sz w:val="20"/>
          <w:szCs w:val="20"/>
        </w:rPr>
        <w:t xml:space="preserve">trifold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wallet by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626766">
        <w:rPr>
          <w:rStyle w:val="Emphasis"/>
          <w:rFonts w:ascii="Tahoma" w:eastAsia="Times New Roman" w:hAnsi="Tahoma" w:cs="Tahoma"/>
          <w:sz w:val="20"/>
          <w:szCs w:val="20"/>
        </w:rPr>
        <w:t xml:space="preserve">a pierced embossed overlay with a contrasting dark brown underlay, and outlined with nailheads for a classic western feel. There is also a large painted feather, and a distressed leather look. </w:t>
      </w:r>
      <w:proofErr w:type="gramStart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Inside features a clear ID slot, credit card slots, removable photo slip, and </w:t>
      </w:r>
      <w:r w:rsidR="00D226EF">
        <w:rPr>
          <w:rStyle w:val="Emphasis"/>
          <w:rFonts w:ascii="Tahoma" w:eastAsia="Times New Roman" w:hAnsi="Tahoma" w:cs="Tahoma"/>
          <w:sz w:val="20"/>
          <w:szCs w:val="20"/>
        </w:rPr>
        <w:t>cash pocket.</w:t>
      </w:r>
      <w:bookmarkStart w:id="0" w:name="_GoBack"/>
      <w:bookmarkEnd w:id="0"/>
      <w:proofErr w:type="gramEnd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>You will be proud to carry this quality wallet every day.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B1A1A" w14:textId="77777777" w:rsidR="00BA3347" w:rsidRDefault="00BA3347" w:rsidP="004872FF">
      <w:r>
        <w:separator/>
      </w:r>
    </w:p>
  </w:endnote>
  <w:endnote w:type="continuationSeparator" w:id="0">
    <w:p w14:paraId="4DF762A5" w14:textId="77777777" w:rsidR="00BA3347" w:rsidRDefault="00BA3347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154BDF18" w:rsidR="004872FF" w:rsidRDefault="004872FF">
    <w:pPr>
      <w:pStyle w:val="Footer"/>
    </w:pPr>
    <w:r>
      <w:rPr>
        <w:noProof/>
      </w:rPr>
      <w:drawing>
        <wp:inline distT="0" distB="0" distL="0" distR="0" wp14:anchorId="1ABA4CA6" wp14:editId="363259D8">
          <wp:extent cx="6263640" cy="444500"/>
          <wp:effectExtent l="0" t="0" r="1016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C596E" w14:textId="77777777" w:rsidR="00BA3347" w:rsidRDefault="00BA3347" w:rsidP="004872FF">
      <w:r>
        <w:separator/>
      </w:r>
    </w:p>
  </w:footnote>
  <w:footnote w:type="continuationSeparator" w:id="0">
    <w:p w14:paraId="424D78CD" w14:textId="77777777" w:rsidR="00BA3347" w:rsidRDefault="00BA3347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5999"/>
    <w:rsid w:val="00217611"/>
    <w:rsid w:val="00217944"/>
    <w:rsid w:val="002309C8"/>
    <w:rsid w:val="002A6B78"/>
    <w:rsid w:val="002B05FD"/>
    <w:rsid w:val="002B2670"/>
    <w:rsid w:val="002B6BDA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94FCC"/>
    <w:rsid w:val="003A1A61"/>
    <w:rsid w:val="003A1D2A"/>
    <w:rsid w:val="003A357A"/>
    <w:rsid w:val="003A38A7"/>
    <w:rsid w:val="003A61AB"/>
    <w:rsid w:val="003C2A6C"/>
    <w:rsid w:val="003D2E1C"/>
    <w:rsid w:val="003D6B62"/>
    <w:rsid w:val="003F1AEF"/>
    <w:rsid w:val="00404FA7"/>
    <w:rsid w:val="00411F08"/>
    <w:rsid w:val="0041323C"/>
    <w:rsid w:val="00416AF0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26766"/>
    <w:rsid w:val="00633F50"/>
    <w:rsid w:val="00634FEF"/>
    <w:rsid w:val="00681FCF"/>
    <w:rsid w:val="006820C8"/>
    <w:rsid w:val="006C22F4"/>
    <w:rsid w:val="006D01CC"/>
    <w:rsid w:val="006D38F3"/>
    <w:rsid w:val="006E1F60"/>
    <w:rsid w:val="006E58B8"/>
    <w:rsid w:val="006F09C1"/>
    <w:rsid w:val="007052EC"/>
    <w:rsid w:val="00717692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627A3"/>
    <w:rsid w:val="00867E3B"/>
    <w:rsid w:val="008760A7"/>
    <w:rsid w:val="00881B7B"/>
    <w:rsid w:val="008839E1"/>
    <w:rsid w:val="008852E5"/>
    <w:rsid w:val="00891E65"/>
    <w:rsid w:val="008C6E04"/>
    <w:rsid w:val="008E0ED3"/>
    <w:rsid w:val="008E7105"/>
    <w:rsid w:val="008F0F5F"/>
    <w:rsid w:val="008F102E"/>
    <w:rsid w:val="00917D3A"/>
    <w:rsid w:val="009214C1"/>
    <w:rsid w:val="00922B98"/>
    <w:rsid w:val="009241CA"/>
    <w:rsid w:val="00970921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B009C"/>
    <w:rsid w:val="00AD4E38"/>
    <w:rsid w:val="00AF1A89"/>
    <w:rsid w:val="00B1199F"/>
    <w:rsid w:val="00B21B75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3347"/>
    <w:rsid w:val="00BA679D"/>
    <w:rsid w:val="00BE27D7"/>
    <w:rsid w:val="00BE323C"/>
    <w:rsid w:val="00BE71DC"/>
    <w:rsid w:val="00BF6697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226EF"/>
    <w:rsid w:val="00D3088F"/>
    <w:rsid w:val="00D31755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F75ED"/>
    <w:rsid w:val="00E06515"/>
    <w:rsid w:val="00E12CCB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B3DDE"/>
    <w:rsid w:val="00EC0F4E"/>
    <w:rsid w:val="00EF2414"/>
    <w:rsid w:val="00EF75E2"/>
    <w:rsid w:val="00EF7CD0"/>
    <w:rsid w:val="00F225AA"/>
    <w:rsid w:val="00F2636A"/>
    <w:rsid w:val="00F27BCD"/>
    <w:rsid w:val="00F42887"/>
    <w:rsid w:val="00F5167A"/>
    <w:rsid w:val="00F817F0"/>
    <w:rsid w:val="00F875EA"/>
    <w:rsid w:val="00F901B7"/>
    <w:rsid w:val="00FA5F74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F99B8-8C1B-4A9F-B62E-EA41106A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cp:lastPrinted>2018-01-08T21:27:00Z</cp:lastPrinted>
  <dcterms:created xsi:type="dcterms:W3CDTF">2018-01-12T10:17:00Z</dcterms:created>
  <dcterms:modified xsi:type="dcterms:W3CDTF">2018-01-18T22:40:00Z</dcterms:modified>
</cp:coreProperties>
</file>